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A5" w:rsidRPr="00A832F0" w:rsidRDefault="00496DA5" w:rsidP="00496DA5">
      <w:pPr>
        <w:jc w:val="center"/>
        <w:rPr>
          <w:rFonts w:ascii="標楷體" w:eastAsia="標楷體"/>
          <w:sz w:val="32"/>
        </w:rPr>
      </w:pPr>
      <w:bookmarkStart w:id="0" w:name="_GoBack"/>
      <w:bookmarkEnd w:id="0"/>
      <w:r w:rsidRPr="00A832F0">
        <w:rPr>
          <w:rFonts w:ascii="標楷體" w:eastAsia="標楷體" w:hint="eastAsia"/>
          <w:sz w:val="28"/>
        </w:rPr>
        <w:t>高雄醫學大學新聘教師未來教學研究發展計畫表</w:t>
      </w:r>
    </w:p>
    <w:p w:rsidR="00496DA5" w:rsidRDefault="00496DA5" w:rsidP="00496DA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  申請人職別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  <w:r>
        <w:rPr>
          <w:rFonts w:ascii="標楷體" w:eastAsia="標楷體" w:hAnsi="標楷體" w:hint="eastAsia"/>
        </w:rPr>
        <w:t xml:space="preserve">               申請人姓名</w:t>
      </w:r>
      <w:proofErr w:type="gramStart"/>
      <w:r>
        <w:rPr>
          <w:rFonts w:ascii="標楷體" w:eastAsia="標楷體" w:hAnsi="標楷體" w:hint="eastAsia"/>
        </w:rPr>
        <w:t>︰</w:t>
      </w:r>
      <w:proofErr w:type="gramEnd"/>
    </w:p>
    <w:p w:rsidR="00496DA5" w:rsidRDefault="00496DA5" w:rsidP="00496DA5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0"/>
        <w:gridCol w:w="5237"/>
        <w:gridCol w:w="892"/>
        <w:gridCol w:w="743"/>
      </w:tblGrid>
      <w:tr w:rsidR="00496DA5" w:rsidTr="0046380F">
        <w:trPr>
          <w:cantSplit/>
          <w:trHeight w:val="653"/>
        </w:trPr>
        <w:tc>
          <w:tcPr>
            <w:tcW w:w="1801" w:type="dxa"/>
            <w:vAlign w:val="center"/>
          </w:tcPr>
          <w:p w:rsidR="00496DA5" w:rsidRDefault="00496DA5" w:rsidP="0046380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496DA5" w:rsidRDefault="00496DA5" w:rsidP="0046380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496DA5" w:rsidRDefault="00496DA5" w:rsidP="0046380F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496DA5" w:rsidTr="0046380F">
        <w:trPr>
          <w:cantSplit/>
          <w:trHeight w:val="2675"/>
        </w:trPr>
        <w:tc>
          <w:tcPr>
            <w:tcW w:w="1801" w:type="dxa"/>
            <w:vAlign w:val="center"/>
          </w:tcPr>
          <w:p w:rsidR="00496DA5" w:rsidRDefault="00496DA5" w:rsidP="0046380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496DA5" w:rsidRDefault="00496DA5" w:rsidP="0046380F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96DA5" w:rsidTr="0046380F">
        <w:trPr>
          <w:cantSplit/>
          <w:trHeight w:val="2932"/>
        </w:trPr>
        <w:tc>
          <w:tcPr>
            <w:tcW w:w="1801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496DA5" w:rsidTr="0046380F">
        <w:trPr>
          <w:cantSplit/>
          <w:trHeight w:val="2447"/>
        </w:trPr>
        <w:tc>
          <w:tcPr>
            <w:tcW w:w="1801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96DA5" w:rsidTr="0046380F">
        <w:trPr>
          <w:cantSplit/>
          <w:trHeight w:val="2024"/>
        </w:trPr>
        <w:tc>
          <w:tcPr>
            <w:tcW w:w="1801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496DA5" w:rsidRDefault="00496DA5" w:rsidP="0046380F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496DA5" w:rsidRPr="00231076" w:rsidRDefault="00496DA5" w:rsidP="00496DA5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496DA5" w:rsidRDefault="00496DA5" w:rsidP="00496DA5">
      <w:pPr>
        <w:ind w:leftChars="270" w:left="1007" w:hangingChars="163" w:hanging="359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37598B" w:rsidRPr="00496DA5" w:rsidRDefault="00496DA5" w:rsidP="00496DA5">
      <w:pPr>
        <w:ind w:firstLineChars="100" w:firstLine="240"/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sectPr w:rsidR="0037598B" w:rsidRPr="00496D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5"/>
    <w:rsid w:val="0037598B"/>
    <w:rsid w:val="00496DA5"/>
    <w:rsid w:val="00E9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SYNNEX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yuhuali</cp:lastModifiedBy>
  <cp:revision>2</cp:revision>
  <dcterms:created xsi:type="dcterms:W3CDTF">2016-10-08T05:15:00Z</dcterms:created>
  <dcterms:modified xsi:type="dcterms:W3CDTF">2016-10-08T05:15:00Z</dcterms:modified>
</cp:coreProperties>
</file>